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2D09F" w14:textId="77777777" w:rsidR="003A3B49" w:rsidRPr="003A3B49" w:rsidRDefault="003A3B49" w:rsidP="003A3B49">
      <w:pPr>
        <w:rPr>
          <w:b/>
          <w:bCs/>
        </w:rPr>
      </w:pPr>
      <w:r w:rsidRPr="003A3B49">
        <w:rPr>
          <w:b/>
          <w:bCs/>
        </w:rPr>
        <w:t>1. Modèle classique : Vente de mobil-home installé sur emplacement loué dans un camping ou PRL (le plus fréquent)</w:t>
      </w:r>
    </w:p>
    <w:p w14:paraId="4AFA4684" w14:textId="77777777" w:rsidR="003A3B49" w:rsidRPr="003A3B49" w:rsidRDefault="003A3B49" w:rsidP="003A3B49">
      <w:r w:rsidRPr="003A3B49">
        <w:rPr>
          <w:b/>
          <w:bCs/>
        </w:rPr>
        <w:t>ACTE DE VENTE SOUS SEING PRIVÉ D’UN MOBIL-HOME</w:t>
      </w:r>
    </w:p>
    <w:p w14:paraId="7E701F39" w14:textId="77777777" w:rsidR="003A3B49" w:rsidRPr="003A3B49" w:rsidRDefault="003A3B49" w:rsidP="003A3B49">
      <w:r w:rsidRPr="003A3B49">
        <w:t>Entre les soussignés :</w:t>
      </w:r>
    </w:p>
    <w:p w14:paraId="2E6AD5C7" w14:textId="77777777" w:rsidR="003A3B49" w:rsidRPr="003A3B49" w:rsidRDefault="003A3B49" w:rsidP="003A3B49">
      <w:r w:rsidRPr="003A3B49">
        <w:rPr>
          <w:b/>
          <w:bCs/>
        </w:rPr>
        <w:t>VENDEUR</w:t>
      </w:r>
      <w:r w:rsidRPr="003A3B49">
        <w:t xml:space="preserve"> Nom : …………………………………… Prénom : ………………………………… Né(e) le ………………… à ………………… Nationalité : ……………………………… Domicile : …………………………………… N° téléphone : …………………………… Email : ………………………………………</w:t>
      </w:r>
    </w:p>
    <w:p w14:paraId="539807BC" w14:textId="77777777" w:rsidR="003A3B49" w:rsidRPr="003A3B49" w:rsidRDefault="003A3B49" w:rsidP="003A3B49">
      <w:r w:rsidRPr="003A3B49">
        <w:t>Ci-après dénommé « le Vendeur »</w:t>
      </w:r>
    </w:p>
    <w:p w14:paraId="0A6DAC57" w14:textId="77777777" w:rsidR="003A3B49" w:rsidRPr="003A3B49" w:rsidRDefault="003A3B49" w:rsidP="003A3B49">
      <w:r w:rsidRPr="003A3B49">
        <w:t>Et</w:t>
      </w:r>
    </w:p>
    <w:p w14:paraId="2C792E71" w14:textId="77777777" w:rsidR="003A3B49" w:rsidRPr="003A3B49" w:rsidRDefault="003A3B49" w:rsidP="003A3B49">
      <w:r w:rsidRPr="003A3B49">
        <w:rPr>
          <w:b/>
          <w:bCs/>
        </w:rPr>
        <w:t>ACQUÉREUR</w:t>
      </w:r>
      <w:r w:rsidRPr="003A3B49">
        <w:t xml:space="preserve"> Nom : …………………………………… Prénom : ………………………………… Né(e) le ………………… à ………………… Nationalité : ……………………………… Domicile : …………………………………… N° téléphone : …………………………… Email : ………………………………………</w:t>
      </w:r>
    </w:p>
    <w:p w14:paraId="3FF77EAA" w14:textId="77777777" w:rsidR="003A3B49" w:rsidRPr="003A3B49" w:rsidRDefault="003A3B49" w:rsidP="003A3B49">
      <w:r w:rsidRPr="003A3B49">
        <w:t>Ci-après dénommé « l’Acheteur »</w:t>
      </w:r>
    </w:p>
    <w:p w14:paraId="14C322E4" w14:textId="77777777" w:rsidR="003A3B49" w:rsidRPr="003A3B49" w:rsidRDefault="003A3B49" w:rsidP="003A3B49">
      <w:r w:rsidRPr="003A3B49">
        <w:t>Il a été convenu ce qui suit :</w:t>
      </w:r>
    </w:p>
    <w:p w14:paraId="1D1E4438" w14:textId="77777777" w:rsidR="003A3B49" w:rsidRPr="003A3B49" w:rsidRDefault="003A3B49" w:rsidP="003A3B49">
      <w:r w:rsidRPr="003A3B49">
        <w:rPr>
          <w:b/>
          <w:bCs/>
        </w:rPr>
        <w:t>Article 1 – Objet de la vente</w:t>
      </w:r>
      <w:r w:rsidRPr="003A3B49">
        <w:t xml:space="preserve"> Le Vendeur cède et transfère à l’Acheteur, qui accepte, la propriété du mobil-home suivant :</w:t>
      </w:r>
    </w:p>
    <w:p w14:paraId="2D2BE572" w14:textId="77777777" w:rsidR="003A3B49" w:rsidRPr="003A3B49" w:rsidRDefault="003A3B49" w:rsidP="003A3B49">
      <w:pPr>
        <w:numPr>
          <w:ilvl w:val="0"/>
          <w:numId w:val="1"/>
        </w:numPr>
      </w:pPr>
      <w:r w:rsidRPr="003A3B49">
        <w:t>Marque et modèle : ………………………………………………………</w:t>
      </w:r>
    </w:p>
    <w:p w14:paraId="080E1CBC" w14:textId="77777777" w:rsidR="003A3B49" w:rsidRPr="003A3B49" w:rsidRDefault="003A3B49" w:rsidP="003A3B49">
      <w:pPr>
        <w:numPr>
          <w:ilvl w:val="0"/>
          <w:numId w:val="1"/>
        </w:numPr>
      </w:pPr>
      <w:r w:rsidRPr="003A3B49">
        <w:t>Année de fabrication / 1ère mise en circulation : ……………………</w:t>
      </w:r>
    </w:p>
    <w:p w14:paraId="2071155E" w14:textId="77777777" w:rsidR="003A3B49" w:rsidRPr="003A3B49" w:rsidRDefault="003A3B49" w:rsidP="003A3B49">
      <w:pPr>
        <w:numPr>
          <w:ilvl w:val="0"/>
          <w:numId w:val="1"/>
        </w:numPr>
      </w:pPr>
      <w:r w:rsidRPr="003A3B49">
        <w:t>Numéro de série (n° de châssis) : ………………………………………</w:t>
      </w:r>
    </w:p>
    <w:p w14:paraId="2D4D6C0D" w14:textId="77777777" w:rsidR="003A3B49" w:rsidRPr="003A3B49" w:rsidRDefault="003A3B49" w:rsidP="003A3B49">
      <w:pPr>
        <w:numPr>
          <w:ilvl w:val="0"/>
          <w:numId w:val="1"/>
        </w:numPr>
      </w:pPr>
      <w:r w:rsidRPr="003A3B49">
        <w:t>Dimensions : ………………… m × ………………… m</w:t>
      </w:r>
    </w:p>
    <w:p w14:paraId="0E36EB58" w14:textId="77777777" w:rsidR="003A3B49" w:rsidRPr="003A3B49" w:rsidRDefault="003A3B49" w:rsidP="003A3B49">
      <w:pPr>
        <w:numPr>
          <w:ilvl w:val="0"/>
          <w:numId w:val="1"/>
        </w:numPr>
      </w:pPr>
      <w:r w:rsidRPr="003A3B49">
        <w:t>Nombre de chambres : ………</w:t>
      </w:r>
    </w:p>
    <w:p w14:paraId="6BEF406B" w14:textId="77777777" w:rsidR="003A3B49" w:rsidRPr="003A3B49" w:rsidRDefault="003A3B49" w:rsidP="003A3B49">
      <w:pPr>
        <w:numPr>
          <w:ilvl w:val="0"/>
          <w:numId w:val="1"/>
        </w:numPr>
      </w:pPr>
      <w:r w:rsidRPr="003A3B49">
        <w:t>État actuel : très bon / bon / moyen / à rénover (rayer les mentions inutiles)</w:t>
      </w:r>
    </w:p>
    <w:p w14:paraId="54874494" w14:textId="77777777" w:rsidR="003A3B49" w:rsidRPr="003A3B49" w:rsidRDefault="003A3B49" w:rsidP="003A3B49">
      <w:pPr>
        <w:numPr>
          <w:ilvl w:val="0"/>
          <w:numId w:val="1"/>
        </w:numPr>
      </w:pPr>
      <w:r w:rsidRPr="003A3B49">
        <w:t>Installé sur l’emplacement n° ……… du camping/PRL ………………………………………… Adresse complète du camping : ………………………………………………………………… Propriétaire/gestionnaire du terrain : ………………………………………………………</w:t>
      </w:r>
    </w:p>
    <w:p w14:paraId="645EB768" w14:textId="77777777" w:rsidR="003A3B49" w:rsidRPr="003A3B49" w:rsidRDefault="003A3B49" w:rsidP="003A3B49">
      <w:r w:rsidRPr="003A3B49">
        <w:t>Le mobil-home est vendu dans l’état où il se trouve, avec ses équipements et accessoires suivants (liste exhaustive) : …………………………………………………………………………………………………………………</w:t>
      </w:r>
    </w:p>
    <w:p w14:paraId="20AF023A" w14:textId="77777777" w:rsidR="003A3B49" w:rsidRPr="003A3B49" w:rsidRDefault="003A3B49" w:rsidP="003A3B49">
      <w:r w:rsidRPr="003A3B49">
        <w:rPr>
          <w:b/>
          <w:bCs/>
        </w:rPr>
        <w:t>Article 2 – Prix de vente</w:t>
      </w:r>
      <w:r w:rsidRPr="003A3B49">
        <w:t xml:space="preserve"> Le prix de vente est fixé à la somme de …………………… euros (€ …………………), payable comme suit :</w:t>
      </w:r>
    </w:p>
    <w:p w14:paraId="74F51EB1" w14:textId="77777777" w:rsidR="003A3B49" w:rsidRPr="003A3B49" w:rsidRDefault="003A3B49" w:rsidP="003A3B49">
      <w:pPr>
        <w:numPr>
          <w:ilvl w:val="0"/>
          <w:numId w:val="2"/>
        </w:numPr>
      </w:pPr>
      <w:r w:rsidRPr="003A3B49">
        <w:t>Acompte déjà versé : ……………… € (date : ………………)</w:t>
      </w:r>
    </w:p>
    <w:p w14:paraId="7AA77245" w14:textId="77777777" w:rsidR="003A3B49" w:rsidRPr="003A3B49" w:rsidRDefault="003A3B49" w:rsidP="003A3B49">
      <w:pPr>
        <w:numPr>
          <w:ilvl w:val="0"/>
          <w:numId w:val="2"/>
        </w:numPr>
      </w:pPr>
      <w:r w:rsidRPr="003A3B49">
        <w:lastRenderedPageBreak/>
        <w:t>Solde à la signature du présent acte : ……………… € Mode de paiement du solde : □ Virement bancaire □ Chèque de banque □ Espèces (max 1 000 €)</w:t>
      </w:r>
    </w:p>
    <w:p w14:paraId="04D7B895" w14:textId="77777777" w:rsidR="003A3B49" w:rsidRPr="003A3B49" w:rsidRDefault="003A3B49" w:rsidP="003A3B49">
      <w:r w:rsidRPr="003A3B49">
        <w:rPr>
          <w:b/>
          <w:bCs/>
        </w:rPr>
        <w:t>Article 3 – Date de prise de possession</w:t>
      </w:r>
      <w:r w:rsidRPr="003A3B49">
        <w:t xml:space="preserve"> La prise de possession et le transfert de jouissance auront lieu le ………………… au plus tard.</w:t>
      </w:r>
    </w:p>
    <w:p w14:paraId="62D0D4D0" w14:textId="77777777" w:rsidR="003A3B49" w:rsidRPr="003A3B49" w:rsidRDefault="003A3B49" w:rsidP="003A3B49">
      <w:r w:rsidRPr="003A3B49">
        <w:rPr>
          <w:b/>
          <w:bCs/>
        </w:rPr>
        <w:t>Article 4 – Frais</w:t>
      </w:r>
      <w:r w:rsidRPr="003A3B49">
        <w:t xml:space="preserve"> Les frais du présent acte sont à la charge de l’acheteur / du vendeur / partagés par moitié (cocher).</w:t>
      </w:r>
    </w:p>
    <w:p w14:paraId="0081219C" w14:textId="77777777" w:rsidR="003A3B49" w:rsidRPr="003A3B49" w:rsidRDefault="003A3B49" w:rsidP="003A3B49">
      <w:r w:rsidRPr="003A3B49">
        <w:rPr>
          <w:b/>
          <w:bCs/>
        </w:rPr>
        <w:t>Article 5 – Formalités administratives</w:t>
      </w:r>
      <w:r w:rsidRPr="003A3B49">
        <w:t xml:space="preserve"> L’acheteur s’engage à :</w:t>
      </w:r>
    </w:p>
    <w:p w14:paraId="74F2FC51" w14:textId="77777777" w:rsidR="003A3B49" w:rsidRPr="003A3B49" w:rsidRDefault="003A3B49" w:rsidP="003A3B49">
      <w:pPr>
        <w:numPr>
          <w:ilvl w:val="0"/>
          <w:numId w:val="3"/>
        </w:numPr>
      </w:pPr>
      <w:r w:rsidRPr="003A3B49">
        <w:t>Faire établir un nouveau contrat de location de l’emplacement à son nom auprès du gestionnaire du camping/PRL dans un délai de 15 jours.</w:t>
      </w:r>
    </w:p>
    <w:p w14:paraId="28C6946F" w14:textId="77777777" w:rsidR="003A3B49" w:rsidRPr="003A3B49" w:rsidRDefault="003A3B49" w:rsidP="003A3B49">
      <w:pPr>
        <w:numPr>
          <w:ilvl w:val="0"/>
          <w:numId w:val="3"/>
        </w:numPr>
      </w:pPr>
      <w:r w:rsidRPr="003A3B49">
        <w:t>Procéder à la modification de la carte grise du mobil-home (si &lt; 3,5 t et si tractable).</w:t>
      </w:r>
    </w:p>
    <w:p w14:paraId="65391FA4" w14:textId="77777777" w:rsidR="003A3B49" w:rsidRPr="003A3B49" w:rsidRDefault="003A3B49" w:rsidP="003A3B49">
      <w:pPr>
        <w:numPr>
          <w:ilvl w:val="0"/>
          <w:numId w:val="3"/>
        </w:numPr>
      </w:pPr>
      <w:r w:rsidRPr="003A3B49">
        <w:t>Souscrire une assurance responsabilité civile et mobil-home à compter de la prise de possession.</w:t>
      </w:r>
    </w:p>
    <w:p w14:paraId="5B7FD50E" w14:textId="77777777" w:rsidR="003A3B49" w:rsidRPr="003A3B49" w:rsidRDefault="003A3B49" w:rsidP="003A3B49">
      <w:r w:rsidRPr="003A3B49">
        <w:rPr>
          <w:b/>
          <w:bCs/>
        </w:rPr>
        <w:t>Article 6 – Clause résolutoire</w:t>
      </w:r>
      <w:r w:rsidRPr="003A3B49">
        <w:t xml:space="preserve"> À défaut de paiement du solde à la date convenue, la vente sera résolue de plein droit sans formalité judiciaire, l’acompte restant acquis au vendeur à titre de clause pénale.</w:t>
      </w:r>
    </w:p>
    <w:p w14:paraId="521D6B4D" w14:textId="77777777" w:rsidR="003A3B49" w:rsidRPr="003A3B49" w:rsidRDefault="003A3B49" w:rsidP="003A3B49">
      <w:r w:rsidRPr="003A3B49">
        <w:t>Fait à ……………………………, le …………………………… En deux exemplaires originaux.</w:t>
      </w:r>
    </w:p>
    <w:p w14:paraId="4DAA546B" w14:textId="77777777" w:rsidR="003A3B49" w:rsidRPr="003A3B49" w:rsidRDefault="003A3B49" w:rsidP="003A3B49">
      <w:r w:rsidRPr="003A3B49">
        <w:t>Signature du Vendeur Signature de l’Acheteur (précédée de la mention « Lu et approuvé »)</w:t>
      </w:r>
    </w:p>
    <w:p w14:paraId="1A7578D8" w14:textId="77777777" w:rsidR="003A3B49" w:rsidRPr="003A3B49" w:rsidRDefault="003A3B49" w:rsidP="003A3B49">
      <w:pPr>
        <w:rPr>
          <w:b/>
          <w:bCs/>
        </w:rPr>
      </w:pPr>
      <w:r w:rsidRPr="003A3B49">
        <w:rPr>
          <w:b/>
          <w:bCs/>
        </w:rPr>
        <w:t>2. Modèle : Vente de mobil-home + parcelle de terrain (propriété privée (rare)</w:t>
      </w:r>
    </w:p>
    <w:p w14:paraId="27A9C67E" w14:textId="77777777" w:rsidR="003A3B49" w:rsidRPr="003A3B49" w:rsidRDefault="003A3B49" w:rsidP="003A3B49">
      <w:r w:rsidRPr="003A3B49">
        <w:t xml:space="preserve">Il faut alors obligatoirement passer par un </w:t>
      </w:r>
      <w:r w:rsidRPr="003A3B49">
        <w:rPr>
          <w:b/>
          <w:bCs/>
        </w:rPr>
        <w:t>acte notarié</w:t>
      </w:r>
      <w:r w:rsidRPr="003A3B49">
        <w:t>. Voici le contenu minimal à faire insérer dans l’acte authentique :</w:t>
      </w:r>
    </w:p>
    <w:p w14:paraId="3730A950" w14:textId="77777777" w:rsidR="003A3B49" w:rsidRPr="003A3B49" w:rsidRDefault="003A3B49" w:rsidP="003A3B49">
      <w:pPr>
        <w:numPr>
          <w:ilvl w:val="0"/>
          <w:numId w:val="4"/>
        </w:numPr>
      </w:pPr>
      <w:r w:rsidRPr="003A3B49">
        <w:t>Désignation complète du mobil-home (marque, modèle, n° série, année)</w:t>
      </w:r>
    </w:p>
    <w:p w14:paraId="60DC3E39" w14:textId="77777777" w:rsidR="003A3B49" w:rsidRPr="003A3B49" w:rsidRDefault="003A3B49" w:rsidP="003A3B49">
      <w:pPr>
        <w:numPr>
          <w:ilvl w:val="0"/>
          <w:numId w:val="4"/>
        </w:numPr>
      </w:pPr>
      <w:r w:rsidRPr="003A3B49">
        <w:t>Désignation cadastrale de la parcelle (section, n°)</w:t>
      </w:r>
    </w:p>
    <w:p w14:paraId="7C4BFA94" w14:textId="77777777" w:rsidR="003A3B49" w:rsidRPr="003A3B49" w:rsidRDefault="003A3B49" w:rsidP="003A3B49">
      <w:pPr>
        <w:numPr>
          <w:ilvl w:val="0"/>
          <w:numId w:val="4"/>
        </w:numPr>
      </w:pPr>
      <w:r w:rsidRPr="003A3B49">
        <w:t>Prix global (mobil-home + terrain) ou prix séparés</w:t>
      </w:r>
    </w:p>
    <w:p w14:paraId="09D8F2DC" w14:textId="77777777" w:rsidR="003A3B49" w:rsidRPr="003A3B49" w:rsidRDefault="003A3B49" w:rsidP="003A3B49">
      <w:pPr>
        <w:numPr>
          <w:ilvl w:val="0"/>
          <w:numId w:val="4"/>
        </w:numPr>
      </w:pPr>
      <w:r w:rsidRPr="003A3B49">
        <w:t>Origine de propriété du terrain</w:t>
      </w:r>
    </w:p>
    <w:p w14:paraId="62E99565" w14:textId="77777777" w:rsidR="003A3B49" w:rsidRPr="003A3B49" w:rsidRDefault="003A3B49" w:rsidP="003A3B49">
      <w:pPr>
        <w:numPr>
          <w:ilvl w:val="0"/>
          <w:numId w:val="4"/>
        </w:numPr>
      </w:pPr>
      <w:r w:rsidRPr="003A3B49">
        <w:t>Servitudes, PLU, éventuelle autorisation d’urbanisme pour stationnement permanent, etc.</w:t>
      </w:r>
    </w:p>
    <w:p w14:paraId="36153BBA" w14:textId="77777777" w:rsidR="003A3B49" w:rsidRPr="003A3B49" w:rsidRDefault="003A3B49" w:rsidP="003A3B49">
      <w:r w:rsidRPr="003A3B49">
        <w:t>Dans ce cas, ne faites pas d’acte sous seing privé : allez directement chez le notaire.</w:t>
      </w:r>
    </w:p>
    <w:p w14:paraId="67A127F5" w14:textId="77777777" w:rsidR="003A3B49" w:rsidRPr="003A3B49" w:rsidRDefault="003A3B49" w:rsidP="003A3B49">
      <w:pPr>
        <w:rPr>
          <w:b/>
          <w:bCs/>
        </w:rPr>
      </w:pPr>
      <w:r w:rsidRPr="003A3B49">
        <w:rPr>
          <w:b/>
          <w:bCs/>
        </w:rPr>
        <w:t>3. Modèle ultra-simplifié (vente rapide entre particuliers avec paiement comptant)</w:t>
      </w:r>
    </w:p>
    <w:p w14:paraId="2C86D698" w14:textId="77777777" w:rsidR="003A3B49" w:rsidRPr="003A3B49" w:rsidRDefault="003A3B49" w:rsidP="003A3B49">
      <w:r w:rsidRPr="003A3B49">
        <w:rPr>
          <w:b/>
          <w:bCs/>
        </w:rPr>
        <w:t>ACTE DE VENTE DE MOBIL-HOME</w:t>
      </w:r>
    </w:p>
    <w:p w14:paraId="4BE350F9" w14:textId="77777777" w:rsidR="003A3B49" w:rsidRPr="003A3B49" w:rsidRDefault="003A3B49" w:rsidP="003A3B49">
      <w:r w:rsidRPr="003A3B49">
        <w:t>Je soussigné(e) M./Mme ……………………………………………………………… demeurant …………………………………………………………</w:t>
      </w:r>
    </w:p>
    <w:p w14:paraId="6AA62C6F" w14:textId="77777777" w:rsidR="003A3B49" w:rsidRPr="003A3B49" w:rsidRDefault="003A3B49" w:rsidP="003A3B49">
      <w:proofErr w:type="gramStart"/>
      <w:r w:rsidRPr="003A3B49">
        <w:lastRenderedPageBreak/>
        <w:t>déclare</w:t>
      </w:r>
      <w:proofErr w:type="gramEnd"/>
      <w:r w:rsidRPr="003A3B49">
        <w:t xml:space="preserve"> vendre ce jour à M./Mme ……………………………………………………………… demeurant …………………………………………………………</w:t>
      </w:r>
    </w:p>
    <w:p w14:paraId="04037F36" w14:textId="77777777" w:rsidR="003A3B49" w:rsidRPr="003A3B49" w:rsidRDefault="003A3B49" w:rsidP="003A3B49">
      <w:proofErr w:type="gramStart"/>
      <w:r w:rsidRPr="003A3B49">
        <w:t>le</w:t>
      </w:r>
      <w:proofErr w:type="gramEnd"/>
      <w:r w:rsidRPr="003A3B49">
        <w:t xml:space="preserve"> mobil-home …………………… n° de série …………………… installé emplacement n° ……… au camping ………………………………………… pour le prix de ……………… euros, somme dont je reconnais avoir reçu intégralement le paiement ce jour (espèces/virement).</w:t>
      </w:r>
    </w:p>
    <w:p w14:paraId="1533E8C7" w14:textId="77777777" w:rsidR="003A3B49" w:rsidRPr="003A3B49" w:rsidRDefault="003A3B49" w:rsidP="003A3B49">
      <w:r w:rsidRPr="003A3B49">
        <w:t>Fait à …………………, le ………………… Signatures :</w:t>
      </w:r>
    </w:p>
    <w:p w14:paraId="256AB4CD" w14:textId="77777777" w:rsidR="004B55F7" w:rsidRDefault="004B55F7"/>
    <w:sectPr w:rsidR="004B5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33D3F"/>
    <w:multiLevelType w:val="multilevel"/>
    <w:tmpl w:val="B70E1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316B7B"/>
    <w:multiLevelType w:val="multilevel"/>
    <w:tmpl w:val="495838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6D2A19"/>
    <w:multiLevelType w:val="multilevel"/>
    <w:tmpl w:val="92B0D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5B0332"/>
    <w:multiLevelType w:val="multilevel"/>
    <w:tmpl w:val="907EA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0823859">
    <w:abstractNumId w:val="2"/>
  </w:num>
  <w:num w:numId="2" w16cid:durableId="4406009">
    <w:abstractNumId w:val="3"/>
  </w:num>
  <w:num w:numId="3" w16cid:durableId="236206944">
    <w:abstractNumId w:val="0"/>
  </w:num>
  <w:num w:numId="4" w16cid:durableId="1100949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5F7"/>
    <w:rsid w:val="003A3138"/>
    <w:rsid w:val="003A3B49"/>
    <w:rsid w:val="004B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D73A0"/>
  <w15:chartTrackingRefBased/>
  <w15:docId w15:val="{EE43318D-EA76-43F2-AC4F-F9A947BB8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B55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B55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B55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B55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B55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B55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B55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B55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B55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B55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B55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B55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B55F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B55F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B55F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B55F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B55F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B55F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B55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B55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B55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B55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B55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B55F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B55F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B55F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B55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B55F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B55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589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2025-12-03T12:04:00Z</dcterms:created>
  <dcterms:modified xsi:type="dcterms:W3CDTF">2025-12-03T14:16:00Z</dcterms:modified>
</cp:coreProperties>
</file>